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AABF" w14:textId="77777777" w:rsidR="00751EEA" w:rsidRPr="00C01C32" w:rsidRDefault="0019465E" w:rsidP="00751EEA">
      <w:pPr>
        <w:spacing w:after="240" w:line="220" w:lineRule="atLeast"/>
        <w:jc w:val="center"/>
        <w:rPr>
          <w:rFonts w:ascii="宋体" w:eastAsia="宋体" w:hAnsi="宋体"/>
          <w:b/>
          <w:bCs/>
          <w:sz w:val="52"/>
          <w:szCs w:val="52"/>
        </w:rPr>
      </w:pPr>
      <w:r w:rsidRPr="00C01C32">
        <w:rPr>
          <w:rFonts w:ascii="宋体" w:eastAsia="宋体" w:hAnsi="宋体" w:hint="eastAsia"/>
          <w:b/>
          <w:bCs/>
          <w:sz w:val="52"/>
          <w:szCs w:val="52"/>
        </w:rPr>
        <w:t>质 保 金 交 付 执 行 表</w:t>
      </w:r>
    </w:p>
    <w:tbl>
      <w:tblPr>
        <w:tblStyle w:val="a3"/>
        <w:tblW w:w="12441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1842"/>
        <w:gridCol w:w="2694"/>
      </w:tblGrid>
      <w:tr w:rsidR="00D555A3" w:rsidRPr="00C01C32" w14:paraId="3278D179" w14:textId="77777777">
        <w:trPr>
          <w:trHeight w:val="1020"/>
        </w:trPr>
        <w:tc>
          <w:tcPr>
            <w:tcW w:w="2660" w:type="dxa"/>
            <w:vAlign w:val="center"/>
          </w:tcPr>
          <w:p w14:paraId="13A43456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9781" w:type="dxa"/>
            <w:gridSpan w:val="4"/>
            <w:vAlign w:val="center"/>
          </w:tcPr>
          <w:p w14:paraId="1D787DA4" w14:textId="77777777" w:rsidR="00D555A3" w:rsidRPr="00C01C32" w:rsidRDefault="00D555A3" w:rsidP="004D2CBB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55A3" w:rsidRPr="00C01C32" w14:paraId="1E91564F" w14:textId="77777777">
        <w:trPr>
          <w:trHeight w:val="963"/>
        </w:trPr>
        <w:tc>
          <w:tcPr>
            <w:tcW w:w="2660" w:type="dxa"/>
            <w:vAlign w:val="center"/>
          </w:tcPr>
          <w:p w14:paraId="6008E114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9781" w:type="dxa"/>
            <w:gridSpan w:val="4"/>
            <w:vAlign w:val="center"/>
          </w:tcPr>
          <w:p w14:paraId="4FAF991A" w14:textId="77777777" w:rsidR="00D555A3" w:rsidRPr="00C01C32" w:rsidRDefault="00D555A3" w:rsidP="000F4051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napToGrid w:val="0"/>
                <w:color w:val="000000"/>
                <w:sz w:val="28"/>
                <w:szCs w:val="32"/>
              </w:rPr>
            </w:pPr>
          </w:p>
        </w:tc>
      </w:tr>
      <w:tr w:rsidR="00401EC5" w:rsidRPr="00C01C32" w14:paraId="5933A70F" w14:textId="77777777" w:rsidTr="00401EC5">
        <w:trPr>
          <w:trHeight w:val="963"/>
        </w:trPr>
        <w:tc>
          <w:tcPr>
            <w:tcW w:w="2660" w:type="dxa"/>
            <w:vAlign w:val="center"/>
          </w:tcPr>
          <w:p w14:paraId="48A8E2B3" w14:textId="77777777" w:rsidR="00401EC5" w:rsidRPr="00C01C32" w:rsidRDefault="00401EC5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社会信用代码</w:t>
            </w:r>
            <w:r w:rsidRPr="00C01C32">
              <w:rPr>
                <w:rFonts w:ascii="宋体" w:eastAsia="宋体" w:hAnsi="宋体"/>
                <w:sz w:val="28"/>
                <w:szCs w:val="28"/>
              </w:rPr>
              <w:br/>
            </w:r>
            <w:r w:rsidRPr="00C01C32">
              <w:rPr>
                <w:rFonts w:ascii="宋体" w:eastAsia="宋体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5245" w:type="dxa"/>
            <w:gridSpan w:val="2"/>
            <w:vAlign w:val="center"/>
          </w:tcPr>
          <w:p w14:paraId="120DCA3E" w14:textId="77777777" w:rsidR="00401EC5" w:rsidRPr="00C01C32" w:rsidRDefault="00401EC5" w:rsidP="000F4051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napToGrid w:val="0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6145E80" w14:textId="77777777" w:rsidR="00401EC5" w:rsidRPr="00C01C32" w:rsidRDefault="00401EC5" w:rsidP="000F4051">
            <w:pPr>
              <w:spacing w:after="0" w:line="220" w:lineRule="atLeast"/>
              <w:jc w:val="center"/>
              <w:rPr>
                <w:rFonts w:ascii="宋体" w:eastAsia="宋体" w:hAnsi="宋体"/>
                <w:snapToGrid w:val="0"/>
                <w:color w:val="000000"/>
                <w:sz w:val="28"/>
                <w:szCs w:val="32"/>
              </w:rPr>
            </w:pPr>
            <w:r w:rsidRPr="00C01C32">
              <w:rPr>
                <w:rFonts w:ascii="宋体" w:eastAsia="宋体" w:hAnsi="宋体" w:hint="eastAsia"/>
                <w:snapToGrid w:val="0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467A3442" w14:textId="77777777" w:rsidR="00401EC5" w:rsidRPr="00C01C32" w:rsidRDefault="00401EC5" w:rsidP="000F4051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napToGrid w:val="0"/>
                <w:color w:val="000000"/>
                <w:sz w:val="28"/>
                <w:szCs w:val="32"/>
              </w:rPr>
            </w:pPr>
          </w:p>
        </w:tc>
      </w:tr>
      <w:tr w:rsidR="00D555A3" w:rsidRPr="00C01C32" w14:paraId="7CBB9ADF" w14:textId="77777777">
        <w:trPr>
          <w:trHeight w:val="963"/>
        </w:trPr>
        <w:tc>
          <w:tcPr>
            <w:tcW w:w="2660" w:type="dxa"/>
            <w:vAlign w:val="center"/>
          </w:tcPr>
          <w:p w14:paraId="2D9CD78C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中标金额</w:t>
            </w:r>
          </w:p>
        </w:tc>
        <w:tc>
          <w:tcPr>
            <w:tcW w:w="9781" w:type="dxa"/>
            <w:gridSpan w:val="4"/>
            <w:vAlign w:val="center"/>
          </w:tcPr>
          <w:p w14:paraId="7505DB51" w14:textId="77777777" w:rsidR="00D555A3" w:rsidRPr="00C01C32" w:rsidRDefault="00D555A3" w:rsidP="00FE5355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napToGrid w:val="0"/>
                <w:color w:val="000000"/>
                <w:sz w:val="28"/>
                <w:szCs w:val="32"/>
              </w:rPr>
            </w:pPr>
          </w:p>
        </w:tc>
      </w:tr>
      <w:tr w:rsidR="00D555A3" w:rsidRPr="00C01C32" w14:paraId="76C44576" w14:textId="77777777">
        <w:trPr>
          <w:trHeight w:val="963"/>
        </w:trPr>
        <w:tc>
          <w:tcPr>
            <w:tcW w:w="2660" w:type="dxa"/>
            <w:vAlign w:val="center"/>
          </w:tcPr>
          <w:p w14:paraId="4431654E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交付名称</w:t>
            </w:r>
          </w:p>
        </w:tc>
        <w:tc>
          <w:tcPr>
            <w:tcW w:w="2835" w:type="dxa"/>
            <w:vAlign w:val="center"/>
          </w:tcPr>
          <w:p w14:paraId="36084AC3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交付比例</w:t>
            </w:r>
          </w:p>
        </w:tc>
        <w:tc>
          <w:tcPr>
            <w:tcW w:w="6946" w:type="dxa"/>
            <w:gridSpan w:val="3"/>
            <w:vAlign w:val="center"/>
          </w:tcPr>
          <w:p w14:paraId="7728E41E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交付金额</w:t>
            </w:r>
          </w:p>
        </w:tc>
      </w:tr>
      <w:tr w:rsidR="00D555A3" w:rsidRPr="00C01C32" w14:paraId="2F8539DD" w14:textId="77777777">
        <w:trPr>
          <w:trHeight w:val="963"/>
        </w:trPr>
        <w:tc>
          <w:tcPr>
            <w:tcW w:w="2660" w:type="dxa"/>
            <w:vAlign w:val="center"/>
          </w:tcPr>
          <w:p w14:paraId="62A9B5BA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sz w:val="28"/>
                <w:szCs w:val="28"/>
              </w:rPr>
              <w:t>质保金</w:t>
            </w:r>
          </w:p>
        </w:tc>
        <w:tc>
          <w:tcPr>
            <w:tcW w:w="2835" w:type="dxa"/>
            <w:vAlign w:val="center"/>
          </w:tcPr>
          <w:p w14:paraId="23AD9623" w14:textId="77777777" w:rsidR="00D555A3" w:rsidRPr="00C01C32" w:rsidRDefault="0019465E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C01C32">
              <w:rPr>
                <w:rFonts w:ascii="宋体" w:eastAsia="宋体" w:hAnsi="宋体" w:hint="eastAsia"/>
                <w:b/>
                <w:sz w:val="28"/>
                <w:szCs w:val="28"/>
              </w:rPr>
              <w:t>%</w:t>
            </w:r>
          </w:p>
        </w:tc>
        <w:tc>
          <w:tcPr>
            <w:tcW w:w="6946" w:type="dxa"/>
            <w:gridSpan w:val="3"/>
            <w:vAlign w:val="center"/>
          </w:tcPr>
          <w:p w14:paraId="55656FF7" w14:textId="77777777" w:rsidR="00D555A3" w:rsidRPr="00C01C32" w:rsidRDefault="00D555A3" w:rsidP="003A55D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250992AD" w14:textId="77777777" w:rsidR="00D555A3" w:rsidRPr="00C01C32" w:rsidRDefault="00D555A3">
      <w:pPr>
        <w:spacing w:line="220" w:lineRule="atLeast"/>
        <w:rPr>
          <w:rFonts w:ascii="宋体" w:eastAsia="宋体" w:hAnsi="宋体"/>
          <w:sz w:val="28"/>
          <w:szCs w:val="28"/>
        </w:rPr>
      </w:pPr>
    </w:p>
    <w:p w14:paraId="7B4CC3F2" w14:textId="77777777" w:rsidR="00D555A3" w:rsidRPr="00C01C32" w:rsidRDefault="0019465E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C01C32">
        <w:rPr>
          <w:rFonts w:ascii="宋体" w:eastAsia="宋体" w:hAnsi="宋体" w:hint="eastAsia"/>
          <w:sz w:val="28"/>
          <w:szCs w:val="28"/>
        </w:rPr>
        <w:t>经办人：                                                           国有资产管理处</w:t>
      </w:r>
    </w:p>
    <w:sectPr w:rsidR="00D555A3" w:rsidRPr="00C01C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C7A3" w14:textId="77777777" w:rsidR="00D55426" w:rsidRDefault="00D55426" w:rsidP="007F2510">
      <w:pPr>
        <w:spacing w:after="0"/>
      </w:pPr>
      <w:r>
        <w:separator/>
      </w:r>
    </w:p>
  </w:endnote>
  <w:endnote w:type="continuationSeparator" w:id="0">
    <w:p w14:paraId="211DC319" w14:textId="77777777" w:rsidR="00D55426" w:rsidRDefault="00D55426" w:rsidP="007F2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B835" w14:textId="77777777" w:rsidR="00D55426" w:rsidRDefault="00D55426" w:rsidP="007F2510">
      <w:pPr>
        <w:spacing w:after="0"/>
      </w:pPr>
      <w:r>
        <w:separator/>
      </w:r>
    </w:p>
  </w:footnote>
  <w:footnote w:type="continuationSeparator" w:id="0">
    <w:p w14:paraId="452F621C" w14:textId="77777777" w:rsidR="00D55426" w:rsidRDefault="00D55426" w:rsidP="007F25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67FB"/>
    <w:rsid w:val="000726B1"/>
    <w:rsid w:val="0007531D"/>
    <w:rsid w:val="000902F7"/>
    <w:rsid w:val="00090ADB"/>
    <w:rsid w:val="000B5478"/>
    <w:rsid w:val="000F188B"/>
    <w:rsid w:val="000F4051"/>
    <w:rsid w:val="00120B4B"/>
    <w:rsid w:val="00122783"/>
    <w:rsid w:val="001330EE"/>
    <w:rsid w:val="001442CA"/>
    <w:rsid w:val="001824EA"/>
    <w:rsid w:val="0019465E"/>
    <w:rsid w:val="001B5966"/>
    <w:rsid w:val="001D2219"/>
    <w:rsid w:val="00203674"/>
    <w:rsid w:val="00224B99"/>
    <w:rsid w:val="00231247"/>
    <w:rsid w:val="00240236"/>
    <w:rsid w:val="0026374B"/>
    <w:rsid w:val="0028331B"/>
    <w:rsid w:val="00310B19"/>
    <w:rsid w:val="00320A75"/>
    <w:rsid w:val="00323B43"/>
    <w:rsid w:val="0033681C"/>
    <w:rsid w:val="003551CB"/>
    <w:rsid w:val="0035540D"/>
    <w:rsid w:val="00360648"/>
    <w:rsid w:val="003606E3"/>
    <w:rsid w:val="00361D09"/>
    <w:rsid w:val="003644E7"/>
    <w:rsid w:val="003A55D4"/>
    <w:rsid w:val="003D37D8"/>
    <w:rsid w:val="00401EC5"/>
    <w:rsid w:val="00426133"/>
    <w:rsid w:val="004358AB"/>
    <w:rsid w:val="0043651D"/>
    <w:rsid w:val="00472FD2"/>
    <w:rsid w:val="004B0E2E"/>
    <w:rsid w:val="004D2CBB"/>
    <w:rsid w:val="004F5819"/>
    <w:rsid w:val="00505193"/>
    <w:rsid w:val="00512C96"/>
    <w:rsid w:val="00516C08"/>
    <w:rsid w:val="00542AA7"/>
    <w:rsid w:val="005531D3"/>
    <w:rsid w:val="00567425"/>
    <w:rsid w:val="00573267"/>
    <w:rsid w:val="005A646F"/>
    <w:rsid w:val="005C1700"/>
    <w:rsid w:val="005C74EF"/>
    <w:rsid w:val="005D0567"/>
    <w:rsid w:val="006235C6"/>
    <w:rsid w:val="0065166C"/>
    <w:rsid w:val="0065617A"/>
    <w:rsid w:val="0068604D"/>
    <w:rsid w:val="006B3C64"/>
    <w:rsid w:val="006D12B1"/>
    <w:rsid w:val="006D2A61"/>
    <w:rsid w:val="006D4377"/>
    <w:rsid w:val="006E0D71"/>
    <w:rsid w:val="006E2A30"/>
    <w:rsid w:val="00711F31"/>
    <w:rsid w:val="007238EA"/>
    <w:rsid w:val="007351EC"/>
    <w:rsid w:val="00751EEA"/>
    <w:rsid w:val="00782F73"/>
    <w:rsid w:val="00795126"/>
    <w:rsid w:val="007A4E8B"/>
    <w:rsid w:val="007C01D3"/>
    <w:rsid w:val="007C1D78"/>
    <w:rsid w:val="007F2510"/>
    <w:rsid w:val="007F73B2"/>
    <w:rsid w:val="00852AB8"/>
    <w:rsid w:val="0086768F"/>
    <w:rsid w:val="008A4E67"/>
    <w:rsid w:val="008B4EE5"/>
    <w:rsid w:val="008B7726"/>
    <w:rsid w:val="008D4988"/>
    <w:rsid w:val="00954E5D"/>
    <w:rsid w:val="00964C0C"/>
    <w:rsid w:val="0099150A"/>
    <w:rsid w:val="009A3E54"/>
    <w:rsid w:val="009A6E9A"/>
    <w:rsid w:val="009C5215"/>
    <w:rsid w:val="009C5664"/>
    <w:rsid w:val="009D73FE"/>
    <w:rsid w:val="009E46B0"/>
    <w:rsid w:val="00A049B8"/>
    <w:rsid w:val="00A17B61"/>
    <w:rsid w:val="00A32C0E"/>
    <w:rsid w:val="00A94394"/>
    <w:rsid w:val="00AA3C91"/>
    <w:rsid w:val="00AB5DAA"/>
    <w:rsid w:val="00AF4372"/>
    <w:rsid w:val="00B25936"/>
    <w:rsid w:val="00B26F44"/>
    <w:rsid w:val="00B953C4"/>
    <w:rsid w:val="00BA6E48"/>
    <w:rsid w:val="00BB0EF7"/>
    <w:rsid w:val="00BB1EDC"/>
    <w:rsid w:val="00BC360E"/>
    <w:rsid w:val="00C01C32"/>
    <w:rsid w:val="00C06E2C"/>
    <w:rsid w:val="00C4160F"/>
    <w:rsid w:val="00C6366B"/>
    <w:rsid w:val="00C9444C"/>
    <w:rsid w:val="00CF0577"/>
    <w:rsid w:val="00CF136D"/>
    <w:rsid w:val="00D17C46"/>
    <w:rsid w:val="00D30C4A"/>
    <w:rsid w:val="00D31D50"/>
    <w:rsid w:val="00D55426"/>
    <w:rsid w:val="00D555A3"/>
    <w:rsid w:val="00D569B4"/>
    <w:rsid w:val="00D61CDB"/>
    <w:rsid w:val="00D90F09"/>
    <w:rsid w:val="00D95C23"/>
    <w:rsid w:val="00E13E29"/>
    <w:rsid w:val="00E56B6D"/>
    <w:rsid w:val="00ED147E"/>
    <w:rsid w:val="00F037C8"/>
    <w:rsid w:val="00F21275"/>
    <w:rsid w:val="00F407F5"/>
    <w:rsid w:val="00F5062E"/>
    <w:rsid w:val="00F677C1"/>
    <w:rsid w:val="00F84672"/>
    <w:rsid w:val="00FD49D0"/>
    <w:rsid w:val="00FD68D2"/>
    <w:rsid w:val="00FE5355"/>
    <w:rsid w:val="025E2561"/>
    <w:rsid w:val="0376354B"/>
    <w:rsid w:val="03892047"/>
    <w:rsid w:val="12F107C0"/>
    <w:rsid w:val="1645452C"/>
    <w:rsid w:val="1ABD76F0"/>
    <w:rsid w:val="24A42B40"/>
    <w:rsid w:val="26AE1026"/>
    <w:rsid w:val="28FB4DDC"/>
    <w:rsid w:val="2C6A5FCC"/>
    <w:rsid w:val="2F896546"/>
    <w:rsid w:val="30954DA8"/>
    <w:rsid w:val="348B1700"/>
    <w:rsid w:val="385F3AD3"/>
    <w:rsid w:val="39EE721C"/>
    <w:rsid w:val="3B433F58"/>
    <w:rsid w:val="3ED84B37"/>
    <w:rsid w:val="43180DA5"/>
    <w:rsid w:val="47866C05"/>
    <w:rsid w:val="489A79DE"/>
    <w:rsid w:val="4A581C22"/>
    <w:rsid w:val="5E306298"/>
    <w:rsid w:val="6D6750FE"/>
    <w:rsid w:val="72841CAE"/>
    <w:rsid w:val="78C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C6AC7"/>
  <w15:docId w15:val="{5273478C-9877-499F-A014-9F1D730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5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2510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25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251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 王</cp:lastModifiedBy>
  <cp:revision>88</cp:revision>
  <cp:lastPrinted>2022-04-14T04:45:00Z</cp:lastPrinted>
  <dcterms:created xsi:type="dcterms:W3CDTF">2008-09-11T17:20:00Z</dcterms:created>
  <dcterms:modified xsi:type="dcterms:W3CDTF">2025-05-16T01:16:00Z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